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64" w:rsidRPr="009C2864" w:rsidRDefault="009C2864" w:rsidP="009C2864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9C2864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ДОВЕРЕННОСТЬ</w:t>
      </w:r>
      <w:r w:rsidRPr="009C2864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br/>
        <w:t>на ведение наследственного дела</w:t>
      </w:r>
    </w:p>
    <w:p w:rsidR="009C2864" w:rsidRPr="009C2864" w:rsidRDefault="009C2864" w:rsidP="009C286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9C2864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Город ____________________________________________</w:t>
      </w:r>
      <w:r w:rsidRPr="009C2864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Дата ___________</w:t>
      </w:r>
      <w:bookmarkStart w:id="0" w:name="_GoBack"/>
      <w:bookmarkEnd w:id="0"/>
      <w:r w:rsidRPr="009C2864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________________________________</w:t>
      </w:r>
    </w:p>
    <w:p w:rsidR="009C2864" w:rsidRPr="009C2864" w:rsidRDefault="009C2864" w:rsidP="009C286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9C2864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Я, ____________________________________________, уроженец _______________________ года рождения,</w:t>
      </w:r>
      <w:r w:rsidRPr="009C2864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проживающий по адресу: __________________________________________________________________ ,</w:t>
      </w:r>
    </w:p>
    <w:p w:rsidR="009C2864" w:rsidRPr="009C2864" w:rsidRDefault="009C2864" w:rsidP="009C286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9C2864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ДОВЕРЯЮ __________________________________________________,</w:t>
      </w:r>
      <w:r w:rsidRPr="009C2864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проживающему по адресу: _____________________________________________________________________ ,</w:t>
      </w:r>
    </w:p>
    <w:p w:rsidR="009C2864" w:rsidRPr="009C2864" w:rsidRDefault="009C2864" w:rsidP="009C286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9C2864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вести мое дело о передаче мне наследственного имущества после умершего “___“ _________________ ____ года моего _______ ________________________</w:t>
      </w:r>
      <w:proofErr w:type="gramStart"/>
      <w:r w:rsidRPr="009C2864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_ ,</w:t>
      </w:r>
      <w:proofErr w:type="gramEnd"/>
      <w:r w:rsidRPr="009C2864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 заключающегося в любом движимом и недвижимом имуществе, а также в любых правах, которые переходят по наследству.</w:t>
      </w:r>
    </w:p>
    <w:p w:rsidR="009C2864" w:rsidRPr="009C2864" w:rsidRDefault="009C2864" w:rsidP="009C286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9C2864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Для указанных действий и совершения необходимых формальностей уполномочиваю подавать от моего имени заявления, получать справки и документы в любых учреждениях и организациях, расписываться за меня, получить свидетельство о праве на наследство по закону (завещанию), правоустанавливающие, </w:t>
      </w:r>
      <w:proofErr w:type="spellStart"/>
      <w:r w:rsidRPr="009C2864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правоудостоверяющие</w:t>
      </w:r>
      <w:proofErr w:type="spellEnd"/>
      <w:r w:rsidRPr="009C2864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, идентификационные и иные документы на наследуемое имущество, быть моим представителем в нотариальной конторе, органах юстиции и ЗАГС, а также в любых других органах и организациях, перед юридическими и физическими лицами по указанному вопросу, по получении свидетельства о праве на наследство уполномочиваю его зарегистрировать право собственности на имущество на мое имя в уполномоченных государственных органах.</w:t>
      </w:r>
    </w:p>
    <w:p w:rsidR="009C2864" w:rsidRPr="009C2864" w:rsidRDefault="009C2864" w:rsidP="009C286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9C2864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Доверенность выдана сроком на _______________________ с правом (без права) передоверия.</w:t>
      </w:r>
    </w:p>
    <w:p w:rsidR="009C2864" w:rsidRPr="009C2864" w:rsidRDefault="009C2864" w:rsidP="009C286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9C2864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Подпись ________________________________</w:t>
      </w:r>
      <w:r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____________________________</w:t>
      </w:r>
    </w:p>
    <w:p w:rsidR="00C063F5" w:rsidRPr="009C2864" w:rsidRDefault="00C524D7" w:rsidP="009C2864"/>
    <w:sectPr w:rsidR="00C063F5" w:rsidRPr="009C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1A"/>
    <w:rsid w:val="00664E1A"/>
    <w:rsid w:val="009C2864"/>
    <w:rsid w:val="00AC4D8C"/>
    <w:rsid w:val="00C524D7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4910"/>
  <w15:chartTrackingRefBased/>
  <w15:docId w15:val="{9825A213-1B50-4730-8536-62352C57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2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2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2018-02-09T09:42:00Z</dcterms:created>
  <dcterms:modified xsi:type="dcterms:W3CDTF">2018-02-09T10:28:00Z</dcterms:modified>
</cp:coreProperties>
</file>